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E6" w:rsidRDefault="009C65E6" w:rsidP="009C65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:rsidR="009C65E6" w:rsidRDefault="009C65E6" w:rsidP="009C65E6">
      <w:pPr>
        <w:jc w:val="center"/>
        <w:rPr>
          <w:rFonts w:ascii="方正小标宋简体" w:eastAsia="方正小标宋简体"/>
          <w:sz w:val="44"/>
          <w:szCs w:val="44"/>
        </w:rPr>
      </w:pPr>
      <w:r w:rsidRPr="00960DDA">
        <w:rPr>
          <w:rFonts w:ascii="方正小标宋简体" w:eastAsia="方正小标宋简体" w:hint="eastAsia"/>
          <w:sz w:val="44"/>
          <w:szCs w:val="44"/>
        </w:rPr>
        <w:t>服务认证专家工作组专家推荐表</w:t>
      </w:r>
    </w:p>
    <w:p w:rsidR="009C65E6" w:rsidRPr="008407E9" w:rsidRDefault="009C65E6" w:rsidP="009C65E6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7"/>
        <w:gridCol w:w="1983"/>
        <w:gridCol w:w="1417"/>
        <w:gridCol w:w="1701"/>
        <w:gridCol w:w="1702"/>
      </w:tblGrid>
      <w:tr w:rsidR="009C65E6" w:rsidTr="00A42360">
        <w:trPr>
          <w:trHeight w:val="851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983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5E6" w:rsidTr="00A42360">
        <w:trPr>
          <w:trHeight w:val="851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1701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65E6" w:rsidRDefault="009C65E6" w:rsidP="00A4236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5E6" w:rsidTr="00A42360">
        <w:trPr>
          <w:trHeight w:val="851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983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1701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9C65E6" w:rsidRDefault="009C65E6" w:rsidP="00A42360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5E6" w:rsidTr="00A42360">
        <w:trPr>
          <w:trHeight w:val="851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（固话/</w:t>
            </w:r>
          </w:p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手机）</w:t>
            </w:r>
          </w:p>
        </w:tc>
        <w:tc>
          <w:tcPr>
            <w:tcW w:w="1983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3403" w:type="dxa"/>
            <w:gridSpan w:val="2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5E6" w:rsidTr="00A42360">
        <w:trPr>
          <w:trHeight w:val="851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通信地址/</w:t>
            </w:r>
          </w:p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6803" w:type="dxa"/>
            <w:gridSpan w:val="4"/>
            <w:vAlign w:val="center"/>
          </w:tcPr>
          <w:p w:rsidR="009C65E6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5E6" w:rsidTr="00A42360">
        <w:trPr>
          <w:trHeight w:val="2268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教育经历/</w:t>
            </w:r>
          </w:p>
          <w:p w:rsidR="009C65E6" w:rsidRPr="00CE1900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专业（从本科填起）</w:t>
            </w:r>
          </w:p>
        </w:tc>
        <w:tc>
          <w:tcPr>
            <w:tcW w:w="6803" w:type="dxa"/>
            <w:gridSpan w:val="4"/>
            <w:vAlign w:val="center"/>
          </w:tcPr>
          <w:p w:rsidR="009C65E6" w:rsidRPr="00CE3D38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5E6" w:rsidTr="00A42360">
        <w:trPr>
          <w:trHeight w:val="4535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主要工作经历</w:t>
            </w:r>
          </w:p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或科研项目</w:t>
            </w:r>
          </w:p>
        </w:tc>
        <w:tc>
          <w:tcPr>
            <w:tcW w:w="6803" w:type="dxa"/>
            <w:gridSpan w:val="4"/>
            <w:vAlign w:val="center"/>
          </w:tcPr>
          <w:p w:rsidR="009C65E6" w:rsidRPr="00CE3D38" w:rsidRDefault="009C65E6" w:rsidP="00A4236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5E6" w:rsidTr="00A42360">
        <w:trPr>
          <w:trHeight w:val="851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会何种外语</w:t>
            </w:r>
          </w:p>
        </w:tc>
        <w:tc>
          <w:tcPr>
            <w:tcW w:w="6803" w:type="dxa"/>
            <w:gridSpan w:val="4"/>
            <w:vAlign w:val="center"/>
          </w:tcPr>
          <w:p w:rsidR="009C65E6" w:rsidRDefault="009C65E6" w:rsidP="00A4236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英语；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法语；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德语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日语；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俄语；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  <w:r w:rsidRPr="006C07EC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9C65E6" w:rsidTr="00A42360">
        <w:trPr>
          <w:trHeight w:val="851"/>
          <w:jc w:val="center"/>
        </w:trPr>
        <w:tc>
          <w:tcPr>
            <w:tcW w:w="1699" w:type="dxa"/>
            <w:gridSpan w:val="2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外语熟练程度</w:t>
            </w:r>
          </w:p>
        </w:tc>
        <w:tc>
          <w:tcPr>
            <w:tcW w:w="6803" w:type="dxa"/>
            <w:gridSpan w:val="4"/>
            <w:vAlign w:val="center"/>
          </w:tcPr>
          <w:p w:rsidR="009C65E6" w:rsidRDefault="009C65E6" w:rsidP="00A42360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入门；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中等；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  <w:szCs w:val="24"/>
              </w:rPr>
              <w:t>流利</w:t>
            </w:r>
          </w:p>
        </w:tc>
      </w:tr>
      <w:tr w:rsidR="009C65E6" w:rsidTr="00A42360">
        <w:trPr>
          <w:trHeight w:val="1701"/>
          <w:jc w:val="center"/>
        </w:trPr>
        <w:tc>
          <w:tcPr>
            <w:tcW w:w="1692" w:type="dxa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推荐组别</w:t>
            </w:r>
          </w:p>
        </w:tc>
        <w:tc>
          <w:tcPr>
            <w:tcW w:w="6810" w:type="dxa"/>
            <w:gridSpan w:val="5"/>
            <w:vAlign w:val="center"/>
          </w:tcPr>
          <w:p w:rsidR="009C65E6" w:rsidRDefault="009C65E6" w:rsidP="00A42360">
            <w:p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 w:rsidRPr="00291A2D">
              <w:rPr>
                <w:rFonts w:ascii="仿宋_GB2312" w:eastAsia="仿宋_GB2312" w:hAnsi="仿宋" w:hint="eastAsia"/>
                <w:sz w:val="24"/>
                <w:szCs w:val="24"/>
              </w:rPr>
              <w:t>综合规划组</w:t>
            </w:r>
          </w:p>
          <w:p w:rsidR="009C65E6" w:rsidRDefault="009C65E6" w:rsidP="00A42360">
            <w:pPr>
              <w:spacing w:line="480" w:lineRule="exact"/>
              <w:ind w:left="2400" w:hangingChars="1000" w:hanging="240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生产性服务技术组：</w:t>
            </w:r>
          </w:p>
          <w:p w:rsidR="009C65E6" w:rsidRDefault="009C65E6" w:rsidP="00A42360">
            <w:pPr>
              <w:spacing w:line="480" w:lineRule="exact"/>
              <w:ind w:leftChars="200" w:left="2340" w:hangingChars="800" w:hanging="19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SC01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SC02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SC05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SC07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SC08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SC09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>SC10</w:t>
            </w:r>
          </w:p>
          <w:p w:rsidR="009C65E6" w:rsidRDefault="009C65E6" w:rsidP="00A42360">
            <w:pPr>
              <w:spacing w:line="480" w:lineRule="exact"/>
              <w:ind w:leftChars="200" w:left="2340" w:hangingChars="800" w:hanging="19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>SC11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SC12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SC13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SC14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SC19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>SC20</w:t>
            </w:r>
          </w:p>
          <w:p w:rsidR="009C65E6" w:rsidRDefault="009C65E6" w:rsidP="00A42360">
            <w:p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生活性服务技术组：</w:t>
            </w:r>
          </w:p>
          <w:p w:rsidR="009C65E6" w:rsidRDefault="009C65E6" w:rsidP="00A42360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SC03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SC04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SC06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SC15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>SC16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SC17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>SC18</w:t>
            </w:r>
          </w:p>
          <w:p w:rsidR="009C65E6" w:rsidRPr="006A69DD" w:rsidRDefault="009C65E6" w:rsidP="00A42360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SC21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/>
                <w:sz w:val="24"/>
                <w:szCs w:val="24"/>
              </w:rPr>
              <w:t>SC22</w:t>
            </w:r>
          </w:p>
          <w:p w:rsidR="009C65E6" w:rsidRDefault="009C65E6" w:rsidP="00A42360">
            <w:pPr>
              <w:spacing w:line="4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 w:rsidRPr="00EB6549">
              <w:rPr>
                <w:rFonts w:ascii="仿宋_GB2312" w:eastAsia="仿宋_GB2312" w:hAnsi="仿宋" w:hint="eastAsia"/>
                <w:sz w:val="24"/>
                <w:szCs w:val="24"/>
              </w:rPr>
              <w:t>新兴服务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专项</w:t>
            </w:r>
            <w:r w:rsidRPr="00EB6549">
              <w:rPr>
                <w:rFonts w:ascii="仿宋_GB2312" w:eastAsia="仿宋_GB2312" w:hAnsi="仿宋" w:hint="eastAsia"/>
                <w:sz w:val="24"/>
                <w:szCs w:val="24"/>
              </w:rPr>
              <w:t>技术组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  <w:p w:rsidR="009C65E6" w:rsidRPr="006A69DD" w:rsidRDefault="009C65E6" w:rsidP="00A42360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sym w:font="Wingdings" w:char="F06F"/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擅长领域：</w:t>
            </w:r>
            <w:r w:rsidRPr="006A69DD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</w:t>
            </w:r>
            <w:r w:rsidRPr="006A69DD">
              <w:rPr>
                <w:rFonts w:ascii="仿宋_GB2312" w:eastAsia="仿宋_GB2312" w:hAnsi="仿宋"/>
                <w:sz w:val="24"/>
                <w:szCs w:val="24"/>
                <w:u w:val="single"/>
              </w:rPr>
              <w:t xml:space="preserve">                                 </w:t>
            </w:r>
          </w:p>
          <w:p w:rsidR="009C65E6" w:rsidRDefault="009C65E6" w:rsidP="00A42360">
            <w:pPr>
              <w:spacing w:line="4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注：每位专家仅能选择一个技术小组，擅长的认证领域可多选。</w:t>
            </w:r>
          </w:p>
        </w:tc>
      </w:tr>
      <w:tr w:rsidR="009C65E6" w:rsidTr="00A42360">
        <w:trPr>
          <w:trHeight w:val="1684"/>
          <w:jc w:val="center"/>
        </w:trPr>
        <w:tc>
          <w:tcPr>
            <w:tcW w:w="1692" w:type="dxa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主要成果</w:t>
            </w:r>
          </w:p>
        </w:tc>
        <w:tc>
          <w:tcPr>
            <w:tcW w:w="6810" w:type="dxa"/>
            <w:gridSpan w:val="5"/>
            <w:vAlign w:val="center"/>
          </w:tcPr>
          <w:p w:rsidR="009C65E6" w:rsidRPr="004D26DA" w:rsidRDefault="009C65E6" w:rsidP="00A4236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egoeUI"/>
                <w:kern w:val="0"/>
                <w:sz w:val="24"/>
                <w:szCs w:val="24"/>
              </w:rPr>
            </w:pPr>
          </w:p>
        </w:tc>
      </w:tr>
      <w:tr w:rsidR="009C65E6" w:rsidTr="00A42360">
        <w:trPr>
          <w:trHeight w:val="2268"/>
          <w:jc w:val="center"/>
        </w:trPr>
        <w:tc>
          <w:tcPr>
            <w:tcW w:w="1692" w:type="dxa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参加其他</w:t>
            </w:r>
          </w:p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专业技术组织及职务</w:t>
            </w:r>
          </w:p>
        </w:tc>
        <w:tc>
          <w:tcPr>
            <w:tcW w:w="6810" w:type="dxa"/>
            <w:gridSpan w:val="5"/>
            <w:vAlign w:val="center"/>
          </w:tcPr>
          <w:p w:rsidR="009C65E6" w:rsidRPr="004822B0" w:rsidRDefault="009C65E6" w:rsidP="00A4236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5E6" w:rsidTr="00A42360">
        <w:trPr>
          <w:trHeight w:val="2835"/>
          <w:jc w:val="center"/>
        </w:trPr>
        <w:tc>
          <w:tcPr>
            <w:tcW w:w="1692" w:type="dxa"/>
            <w:vAlign w:val="center"/>
          </w:tcPr>
          <w:p w:rsidR="009C65E6" w:rsidRDefault="009C65E6" w:rsidP="00A4236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6810" w:type="dxa"/>
            <w:gridSpan w:val="5"/>
            <w:vAlign w:val="bottom"/>
          </w:tcPr>
          <w:p w:rsidR="009C65E6" w:rsidRDefault="009C65E6" w:rsidP="00A42360">
            <w:pPr>
              <w:spacing w:line="400" w:lineRule="exact"/>
              <w:ind w:rightChars="327" w:right="68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C65E6" w:rsidRDefault="009C65E6" w:rsidP="00A42360">
            <w:pPr>
              <w:spacing w:line="400" w:lineRule="exact"/>
              <w:ind w:rightChars="327" w:right="687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单位（签章）</w:t>
            </w:r>
          </w:p>
          <w:p w:rsidR="009C65E6" w:rsidRDefault="009C65E6" w:rsidP="00A42360">
            <w:pPr>
              <w:spacing w:line="400" w:lineRule="exact"/>
              <w:ind w:rightChars="313" w:right="657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  <w:p w:rsidR="009C65E6" w:rsidRDefault="009C65E6" w:rsidP="00A42360">
            <w:pPr>
              <w:spacing w:line="400" w:lineRule="exact"/>
              <w:ind w:rightChars="313" w:right="657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17210" w:rsidRDefault="00617210">
      <w:bookmarkStart w:id="0" w:name="_GoBack"/>
      <w:bookmarkEnd w:id="0"/>
    </w:p>
    <w:sectPr w:rsidR="0061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6E"/>
    <w:rsid w:val="00617210"/>
    <w:rsid w:val="009C65E6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8311"/>
  <w15:chartTrackingRefBased/>
  <w15:docId w15:val="{878FDBF2-9BB6-4F9E-B66F-CEA11C6F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>DoubleOX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78343</dc:creator>
  <cp:keywords/>
  <dc:description/>
  <cp:lastModifiedBy>78343</cp:lastModifiedBy>
  <cp:revision>2</cp:revision>
  <dcterms:created xsi:type="dcterms:W3CDTF">2021-12-16T00:54:00Z</dcterms:created>
  <dcterms:modified xsi:type="dcterms:W3CDTF">2021-12-16T00:55:00Z</dcterms:modified>
</cp:coreProperties>
</file>